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9DEFD" w14:textId="77777777" w:rsidR="00B56A5F" w:rsidRPr="00BF0EAC" w:rsidRDefault="00960098" w:rsidP="00BF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098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77797CFD" wp14:editId="0ABCFB70">
            <wp:simplePos x="0" y="0"/>
            <wp:positionH relativeFrom="column">
              <wp:posOffset>5140151</wp:posOffset>
            </wp:positionH>
            <wp:positionV relativeFrom="paragraph">
              <wp:posOffset>-20955</wp:posOffset>
            </wp:positionV>
            <wp:extent cx="999018" cy="700232"/>
            <wp:effectExtent l="0" t="0" r="0" b="5080"/>
            <wp:wrapNone/>
            <wp:docPr id="1" name="Рисунок 1" descr="C:\Users\DM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18" cy="70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EAC" w:rsidRPr="00BF0EAC">
        <w:rPr>
          <w:rFonts w:ascii="Times New Roman" w:hAnsi="Times New Roman" w:cs="Times New Roman"/>
          <w:sz w:val="24"/>
          <w:szCs w:val="24"/>
        </w:rPr>
        <w:t>Управление образования администрации г. Кемерово</w:t>
      </w:r>
    </w:p>
    <w:p w14:paraId="223C7703" w14:textId="77777777" w:rsidR="00960098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EAC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14:paraId="04AE8589" w14:textId="77777777" w:rsidR="00960098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EAC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14:paraId="36458B46" w14:textId="77777777" w:rsidR="00BF0EAC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EAC">
        <w:rPr>
          <w:rFonts w:ascii="Times New Roman" w:hAnsi="Times New Roman" w:cs="Times New Roman"/>
          <w:sz w:val="24"/>
          <w:szCs w:val="24"/>
        </w:rPr>
        <w:t>«Дом детского творчества Рудничного района г. Кемерово»</w:t>
      </w:r>
    </w:p>
    <w:p w14:paraId="24FCC03E" w14:textId="6F82272D" w:rsidR="00BF0EAC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25E26E" w14:textId="1B6C842F" w:rsidR="00743387" w:rsidRDefault="00743387" w:rsidP="00BF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17BA0B" w14:textId="77777777" w:rsidR="00743387" w:rsidRDefault="00743387" w:rsidP="00BF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9"/>
      </w:tblGrid>
      <w:tr w:rsidR="00743387" w14:paraId="49FC9A32" w14:textId="77777777" w:rsidTr="0093572A">
        <w:tc>
          <w:tcPr>
            <w:tcW w:w="5382" w:type="dxa"/>
          </w:tcPr>
          <w:p w14:paraId="70BCBD86" w14:textId="77777777" w:rsidR="00743387" w:rsidRDefault="00743387" w:rsidP="0074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12F1393D" w14:textId="77777777" w:rsidR="00743387" w:rsidRDefault="00743387" w:rsidP="0074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</w:p>
          <w:p w14:paraId="30339B76" w14:textId="77777777" w:rsidR="00743387" w:rsidRDefault="00743387" w:rsidP="0074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образования </w:t>
            </w:r>
          </w:p>
          <w:p w14:paraId="13B9740F" w14:textId="77777777" w:rsidR="00743387" w:rsidRDefault="00743387" w:rsidP="0074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г. Кемерово</w:t>
            </w:r>
          </w:p>
          <w:p w14:paraId="552C839B" w14:textId="06B2005F" w:rsidR="00743387" w:rsidRDefault="00743387" w:rsidP="00743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Н.А. Иванова_______________</w:t>
            </w:r>
          </w:p>
          <w:p w14:paraId="7E809DF6" w14:textId="02F6430C" w:rsidR="00743387" w:rsidRDefault="00743387" w:rsidP="00743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«_____»_____</w:t>
            </w:r>
            <w:r w:rsidRPr="009357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</w:t>
            </w:r>
            <w:r w:rsidR="0093572A" w:rsidRPr="009357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______2022 г</w:t>
            </w:r>
          </w:p>
          <w:p w14:paraId="4CC2E435" w14:textId="6403BD43" w:rsidR="0093572A" w:rsidRDefault="0093572A" w:rsidP="0074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2E5FC0FC" w14:textId="77777777" w:rsidR="00743387" w:rsidRDefault="00743387" w:rsidP="0074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22E73DB9" w14:textId="77777777" w:rsidR="00743387" w:rsidRDefault="00743387" w:rsidP="0074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1CEEBB4F" w14:textId="1935F2B1" w:rsidR="00743387" w:rsidRDefault="00743387" w:rsidP="0074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«ДДТ Рудничного </w:t>
            </w:r>
          </w:p>
          <w:p w14:paraId="070448C4" w14:textId="77777777" w:rsidR="00743387" w:rsidRDefault="00743387" w:rsidP="0074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г. Кемерово»</w:t>
            </w:r>
          </w:p>
          <w:p w14:paraId="6B5A452F" w14:textId="49ED03A6" w:rsidR="00743387" w:rsidRDefault="00743387" w:rsidP="0074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Волошко_________________</w:t>
            </w:r>
          </w:p>
          <w:p w14:paraId="6BB997AC" w14:textId="6EA2D879" w:rsidR="00743387" w:rsidRDefault="00743387" w:rsidP="00743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7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«_____»____________</w:t>
            </w:r>
            <w:r w:rsidR="0093572A" w:rsidRPr="009357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9357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</w:t>
            </w:r>
          </w:p>
        </w:tc>
      </w:tr>
    </w:tbl>
    <w:p w14:paraId="6006A863" w14:textId="77777777" w:rsidR="00743387" w:rsidRPr="00DC36E6" w:rsidRDefault="00743387" w:rsidP="0074338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7CCC3" w14:textId="77777777" w:rsidR="00BF0EAC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44C74AC" w14:textId="4EF09B40" w:rsidR="00BF0EAC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F80D8A9" w14:textId="16BB274A" w:rsidR="00743387" w:rsidRDefault="00743387" w:rsidP="00BF0E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4DF0805" w14:textId="77777777" w:rsidR="00743387" w:rsidRDefault="00743387" w:rsidP="00BF0E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4161898" w14:textId="77777777" w:rsidR="00BF0EAC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EBA7456" w14:textId="77777777" w:rsidR="00BF0EAC" w:rsidRPr="00E2438B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438B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14:paraId="220DB720" w14:textId="77777777" w:rsidR="00BF0EAC" w:rsidRPr="00E2438B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438B">
        <w:rPr>
          <w:rFonts w:ascii="Times New Roman" w:hAnsi="Times New Roman" w:cs="Times New Roman"/>
          <w:b/>
          <w:sz w:val="40"/>
          <w:szCs w:val="40"/>
        </w:rPr>
        <w:t xml:space="preserve"> по организации отдыха и оздоровления </w:t>
      </w:r>
    </w:p>
    <w:p w14:paraId="0336FCBA" w14:textId="55D1066E" w:rsidR="00BF0EAC" w:rsidRPr="00E2438B" w:rsidRDefault="00743387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0098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06AA91" wp14:editId="6610DDDD">
                <wp:simplePos x="0" y="0"/>
                <wp:positionH relativeFrom="column">
                  <wp:posOffset>-8596515</wp:posOffset>
                </wp:positionH>
                <wp:positionV relativeFrom="paragraph">
                  <wp:posOffset>531677</wp:posOffset>
                </wp:positionV>
                <wp:extent cx="16264890" cy="1231900"/>
                <wp:effectExtent l="0" t="8255" r="0" b="0"/>
                <wp:wrapNone/>
                <wp:docPr id="2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6264890" cy="1231900"/>
                          <a:chOff x="0" y="0"/>
                          <a:chExt cx="18288002" cy="3058638"/>
                        </a:xfrm>
                      </wpg:grpSpPr>
                      <wps:wsp>
                        <wps:cNvPr id="3" name="AutoShape 12"/>
                        <wps:cNvSpPr/>
                        <wps:spPr>
                          <a:xfrm>
                            <a:off x="0" y="1"/>
                            <a:ext cx="18288000" cy="3058351"/>
                          </a:xfrm>
                          <a:prstGeom prst="rect">
                            <a:avLst/>
                          </a:prstGeom>
                          <a:solidFill>
                            <a:srgbClr val="FF8F00"/>
                          </a:solidFill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8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3152982" y="-3042538"/>
                            <a:ext cx="3058352" cy="914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r:embed="rId1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12186826" y="-3042824"/>
                            <a:ext cx="3058351" cy="914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B282C33" id="Группа 1" o:spid="_x0000_s1026" style="position:absolute;margin-left:-676.9pt;margin-top:41.85pt;width:1280.7pt;height:97pt;rotation:-90;z-index:251659264;mso-width-relative:margin;mso-height-relative:margin" coordsize="182880,30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">
                <v:rect id="AutoShape 12" o:spid="_x0000_s1027" style="position:absolute;width:182880;height:30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" fillcolor="#ff8f0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left:31529;top:-30426;width:30584;height:9144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">
                  <v:imagedata r:id="rId11" o:title=""/>
                  <v:path arrowok="t"/>
                </v:shape>
                <v:shape id="Picture 14" o:spid="_x0000_s1029" type="#_x0000_t75" style="position:absolute;left:121868;top:-30428;width:30583;height:91440;rotation:-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">
                  <v:imagedata r:id="rId12" o:title=""/>
                  <v:path arrowok="t"/>
                </v:shape>
              </v:group>
            </w:pict>
          </mc:Fallback>
        </mc:AlternateContent>
      </w:r>
      <w:r w:rsidR="00BF0EAC" w:rsidRPr="00E2438B">
        <w:rPr>
          <w:rFonts w:ascii="Times New Roman" w:hAnsi="Times New Roman" w:cs="Times New Roman"/>
          <w:b/>
          <w:sz w:val="40"/>
          <w:szCs w:val="40"/>
        </w:rPr>
        <w:t>учащихся образовательных организаций</w:t>
      </w:r>
    </w:p>
    <w:p w14:paraId="6F8A2497" w14:textId="35173174" w:rsidR="00BF0EAC" w:rsidRPr="00E2438B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438B">
        <w:rPr>
          <w:rFonts w:ascii="Times New Roman" w:hAnsi="Times New Roman" w:cs="Times New Roman"/>
          <w:b/>
          <w:sz w:val="40"/>
          <w:szCs w:val="40"/>
        </w:rPr>
        <w:t xml:space="preserve"> Рудничного район </w:t>
      </w:r>
    </w:p>
    <w:p w14:paraId="21AA9777" w14:textId="0B56C0BE" w:rsidR="00BF0EAC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8817C49" w14:textId="6E9EE36E" w:rsidR="00BF0EAC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A89BE03" w14:textId="322C5901" w:rsidR="00BF0EAC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614B231F" w14:textId="5520D181" w:rsidR="00BF0EAC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8487980" w14:textId="77777777" w:rsidR="00BF0EAC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F69E8E2" w14:textId="77777777" w:rsidR="00BF0EAC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D180794" w14:textId="77777777" w:rsidR="00BF0EAC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DE7C509" w14:textId="77777777" w:rsidR="00BF0EAC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F7E9EF1" w14:textId="77777777" w:rsidR="00BF0EAC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C158B93" w14:textId="77777777" w:rsidR="00BF0EAC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1986688" w14:textId="77777777" w:rsidR="00BF0EAC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EA27154" w14:textId="77777777" w:rsidR="00BF0EAC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47F633A6" w14:textId="77777777" w:rsidR="00743387" w:rsidRDefault="00743387" w:rsidP="00BF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E2A285" w14:textId="02490FF7" w:rsidR="00BF0EAC" w:rsidRDefault="00BF0EAC" w:rsidP="00BF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38B">
        <w:rPr>
          <w:rFonts w:ascii="Times New Roman" w:hAnsi="Times New Roman" w:cs="Times New Roman"/>
          <w:sz w:val="24"/>
          <w:szCs w:val="24"/>
        </w:rPr>
        <w:t>Кемерово, 2022</w:t>
      </w:r>
    </w:p>
    <w:p w14:paraId="5A6383FC" w14:textId="77777777" w:rsidR="007444A6" w:rsidRPr="00E2438B" w:rsidRDefault="007444A6" w:rsidP="00BF0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19DA8" w14:textId="77777777" w:rsidR="00BF0EAC" w:rsidRDefault="008F1775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75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p w14:paraId="2C8A31F7" w14:textId="77777777" w:rsidR="008F1775" w:rsidRDefault="008F1775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9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852"/>
        <w:gridCol w:w="5499"/>
      </w:tblGrid>
      <w:tr w:rsidR="00255181" w14:paraId="24ACC5BA" w14:textId="77777777" w:rsidTr="00560CB8">
        <w:trPr>
          <w:trHeight w:val="1431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B94D7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9DA37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54F36" w14:textId="77777777" w:rsidR="00255181" w:rsidRDefault="00255181" w:rsidP="0025518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Комплексная программа по организации летнего отдыха школьников Рудничного района  МБОУ ДО «ДДТ Рудничного  района г. Кемерово»</w:t>
            </w:r>
          </w:p>
        </w:tc>
      </w:tr>
      <w:tr w:rsidR="00255181" w14:paraId="2E790327" w14:textId="77777777" w:rsidTr="00560CB8">
        <w:trPr>
          <w:trHeight w:val="61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2A34D5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99510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185DCF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Нормативные документы по организации летних каникул в 2022 году (РФ, областные, муниципальные, локальные акты учреждения)</w:t>
            </w:r>
          </w:p>
          <w:p w14:paraId="4AD37D41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5181" w14:paraId="576D828E" w14:textId="77777777" w:rsidTr="00560CB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AAF27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E7004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C253E" w14:textId="77777777" w:rsidR="00255181" w:rsidRDefault="00255181" w:rsidP="0025518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активного отдыха, оздоровления и творческого развития  детей в летний каникулярный период.</w:t>
            </w:r>
          </w:p>
        </w:tc>
      </w:tr>
      <w:tr w:rsidR="00255181" w14:paraId="5226957C" w14:textId="77777777" w:rsidTr="00560CB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662EC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DA957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62B85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спортивно-оздоровительное, гражданско-патриотическое,</w:t>
            </w:r>
          </w:p>
          <w:p w14:paraId="2A508102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духовно-нравственное,</w:t>
            </w:r>
          </w:p>
          <w:p w14:paraId="6D71EE95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творческо-познавательное.</w:t>
            </w:r>
          </w:p>
          <w:p w14:paraId="46DAC78F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5181" w14:paraId="12BB6368" w14:textId="77777777" w:rsidTr="00560CB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19C66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9D38A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Составитель программы</w:t>
            </w:r>
          </w:p>
          <w:p w14:paraId="7ED530D7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(ФИО, должность)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FB4E5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Е.Е. – заместитель директора по УВР;</w:t>
            </w:r>
          </w:p>
          <w:p w14:paraId="7C8B9AB7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Смельгина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В.Н– заведующая отделом методической работы   </w:t>
            </w:r>
          </w:p>
        </w:tc>
      </w:tr>
      <w:tr w:rsidR="00255181" w14:paraId="0BF2A53A" w14:textId="77777777" w:rsidTr="00560CB8">
        <w:trPr>
          <w:trHeight w:val="58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E14940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C3E622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образовательное учреждение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605D94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ДО «Дом детского творчества Рудничного района г. Кемерово» </w:t>
            </w:r>
          </w:p>
        </w:tc>
      </w:tr>
      <w:tr w:rsidR="00255181" w14:paraId="7F6E9EA5" w14:textId="77777777" w:rsidTr="00560CB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946DC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E05542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38C89" w14:textId="77777777" w:rsidR="00255181" w:rsidRDefault="0012293F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255181">
              <w:rPr>
                <w:rFonts w:ascii="Times New Roman" w:hAnsi="Times New Roman"/>
                <w:sz w:val="28"/>
                <w:szCs w:val="28"/>
                <w:lang w:eastAsia="ru-RU"/>
              </w:rPr>
              <w:t>. Кемерово, пр. Шахтеров, д. 46-б</w:t>
            </w:r>
          </w:p>
          <w:p w14:paraId="25A32928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Тел. (384-2) – 64-22-30</w:t>
            </w:r>
          </w:p>
        </w:tc>
      </w:tr>
      <w:tr w:rsidR="00255181" w14:paraId="5DB534F7" w14:textId="77777777" w:rsidTr="00560CB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92C35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1C84B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5DB353" w14:textId="77777777" w:rsidR="00255181" w:rsidRDefault="0012293F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255181">
              <w:rPr>
                <w:rFonts w:ascii="Times New Roman" w:hAnsi="Times New Roman"/>
                <w:sz w:val="28"/>
                <w:szCs w:val="28"/>
                <w:lang w:eastAsia="ru-RU"/>
              </w:rPr>
              <w:t>. Кемерово, Рудничный район</w:t>
            </w:r>
          </w:p>
        </w:tc>
      </w:tr>
      <w:tr w:rsidR="00255181" w14:paraId="54B6FC0F" w14:textId="77777777" w:rsidTr="00560CB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DE251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9FF733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B14BA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7 -16 лет</w:t>
            </w:r>
          </w:p>
        </w:tc>
      </w:tr>
      <w:tr w:rsidR="00255181" w14:paraId="2BFF4BC8" w14:textId="77777777" w:rsidTr="00560CB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0B926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FB9748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79301" w14:textId="77777777" w:rsidR="00255181" w:rsidRDefault="0012293F" w:rsidP="00560CB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255181">
              <w:rPr>
                <w:rFonts w:ascii="Times New Roman" w:hAnsi="Times New Roman"/>
                <w:sz w:val="28"/>
                <w:szCs w:val="28"/>
                <w:lang w:eastAsia="ru-RU"/>
              </w:rPr>
              <w:t>едагоги дополнительного образования,  педагоги-организаторы, концертмейстеры, методисты</w:t>
            </w:r>
          </w:p>
        </w:tc>
      </w:tr>
      <w:tr w:rsidR="00255181" w14:paraId="50B949F0" w14:textId="77777777" w:rsidTr="00560CB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AF6E5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EABB9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FEADDB" w14:textId="77777777" w:rsidR="00255181" w:rsidRDefault="00255181" w:rsidP="00560CB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="0012293F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рганизация занятости детей творческой, спортивной, игровой деятельностью;</w:t>
            </w:r>
          </w:p>
          <w:p w14:paraId="73604F45" w14:textId="77777777" w:rsidR="0012293F" w:rsidRDefault="00255181" w:rsidP="00560CB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укрепление здоровья детей</w:t>
            </w:r>
            <w:r w:rsidR="00122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подростков;</w:t>
            </w:r>
          </w:p>
          <w:p w14:paraId="50CE0A6B" w14:textId="77777777" w:rsidR="00255181" w:rsidRDefault="00255181" w:rsidP="00560CB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приобретение новых знаний, умений, навыков;</w:t>
            </w:r>
          </w:p>
          <w:p w14:paraId="0B728A8F" w14:textId="77777777" w:rsidR="00255181" w:rsidRDefault="00255181" w:rsidP="00560CB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получение школьниками полноценного отдыха, способст</w:t>
            </w:r>
            <w:r w:rsidR="001229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вующего их социальной </w:t>
            </w:r>
            <w:r w:rsidR="001229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адаптации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443A41B4" w14:textId="77777777" w:rsidR="00255181" w:rsidRDefault="00255181" w:rsidP="00560CB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воспитание негативного отношения к вредным привычкам;</w:t>
            </w:r>
          </w:p>
          <w:p w14:paraId="09F7613F" w14:textId="77777777" w:rsidR="00255181" w:rsidRDefault="00255181" w:rsidP="00560CB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воспитание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патриотических чувств школьников;</w:t>
            </w:r>
          </w:p>
          <w:p w14:paraId="725A72F8" w14:textId="77777777" w:rsidR="00255181" w:rsidRDefault="00255181" w:rsidP="00560CB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укрепление дружбы и сотрудничества между детьми раз</w:t>
            </w:r>
            <w:r w:rsidR="0012293F">
              <w:rPr>
                <w:rFonts w:ascii="Times New Roman" w:hAnsi="Times New Roman"/>
                <w:sz w:val="28"/>
                <w:szCs w:val="28"/>
                <w:lang w:eastAsia="ru-RU"/>
              </w:rPr>
              <w:t>ных возрастов и национальностей;</w:t>
            </w:r>
          </w:p>
          <w:p w14:paraId="12F98012" w14:textId="77777777" w:rsidR="00255181" w:rsidRDefault="00255181" w:rsidP="00560CB8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развитие творческого и познавательного потенциала школьников;</w:t>
            </w:r>
          </w:p>
          <w:p w14:paraId="08B2DC47" w14:textId="77777777" w:rsidR="00255181" w:rsidRDefault="00255181" w:rsidP="00AE207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55181" w14:paraId="62B59C9C" w14:textId="77777777" w:rsidTr="00560CB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6543A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A1F51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 организации контроля за выполнением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05624" w14:textId="77777777" w:rsidR="00255181" w:rsidRDefault="0012293F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255181">
              <w:rPr>
                <w:rFonts w:ascii="Times New Roman" w:hAnsi="Times New Roman"/>
                <w:sz w:val="28"/>
                <w:szCs w:val="28"/>
                <w:lang w:eastAsia="ru-RU"/>
              </w:rPr>
              <w:t>перативный контроль  администрации,   отчет кураторов программы.</w:t>
            </w:r>
          </w:p>
        </w:tc>
      </w:tr>
      <w:tr w:rsidR="00255181" w14:paraId="510414C9" w14:textId="77777777" w:rsidTr="00560CB8"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5FE7C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0D7E0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69DE4" w14:textId="77777777" w:rsidR="00255181" w:rsidRDefault="0012293F" w:rsidP="00AE207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="002551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ето </w:t>
            </w:r>
            <w:r w:rsidR="00AE207E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2551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55181" w14:paraId="6EB3305B" w14:textId="77777777" w:rsidTr="00560CB8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9E3E82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0D2BF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31DB35" w14:textId="77777777" w:rsidR="00255181" w:rsidRDefault="00255181" w:rsidP="00560CB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B53046C" w14:textId="77777777" w:rsidR="008F1775" w:rsidRDefault="008F1775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D9CB1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11D13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553599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6044D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FD005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AC25B0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E8A8E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65D94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0B123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8524C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A0B7F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7D176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BA343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323E0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3F662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FD54F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70B05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E980E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C37BC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321CD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4B514" w14:textId="77777777" w:rsidR="00AE207E" w:rsidRDefault="00AE207E" w:rsidP="00BF0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380A2" w14:textId="77777777" w:rsidR="0012293F" w:rsidRDefault="0012293F" w:rsidP="00AE20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A7B74" w14:textId="77777777" w:rsidR="0012293F" w:rsidRDefault="0012293F" w:rsidP="00AE20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14ACE" w14:textId="77777777" w:rsidR="00FC2882" w:rsidRDefault="00FC2882" w:rsidP="00AE20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FA5B0" w14:textId="77777777" w:rsidR="00FC2882" w:rsidRDefault="00FC2882" w:rsidP="00AE2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2BED840" w14:textId="1F35106F" w:rsidR="00AE207E" w:rsidRDefault="00AE207E" w:rsidP="00AE2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E7AD12F" w14:textId="77777777" w:rsidR="00AE207E" w:rsidRDefault="00AE207E" w:rsidP="00AE2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7F249" w14:textId="77777777" w:rsidR="00AE207E" w:rsidRDefault="00AE207E" w:rsidP="00AE207E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C4394">
        <w:rPr>
          <w:rFonts w:ascii="Times New Roman" w:hAnsi="Times New Roman" w:cs="Times New Roman"/>
          <w:color w:val="000000"/>
          <w:sz w:val="28"/>
          <w:szCs w:val="28"/>
        </w:rPr>
        <w:t>Организация отдыха и оздоровления детей и подростков является одной из со</w:t>
      </w:r>
      <w:r w:rsidRPr="009C4394">
        <w:rPr>
          <w:rFonts w:ascii="Times New Roman" w:hAnsi="Times New Roman" w:cs="Times New Roman"/>
          <w:color w:val="000000"/>
          <w:sz w:val="28"/>
          <w:szCs w:val="28"/>
        </w:rPr>
        <w:softHyphen/>
        <w:t>ставляющих государственной социальной политик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отношении семьи и </w:t>
      </w:r>
      <w:r w:rsidR="00A53368">
        <w:rPr>
          <w:rFonts w:ascii="Times New Roman" w:hAnsi="Times New Roman" w:cs="Times New Roman"/>
          <w:color w:val="000000"/>
          <w:sz w:val="28"/>
          <w:szCs w:val="28"/>
        </w:rPr>
        <w:t>детства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C4394">
        <w:rPr>
          <w:rFonts w:ascii="Times New Roman" w:hAnsi="Times New Roman" w:cs="Times New Roman"/>
          <w:color w:val="000000"/>
          <w:sz w:val="28"/>
          <w:szCs w:val="28"/>
        </w:rPr>
        <w:t>Основной целью организации отдыха и оздо</w:t>
      </w:r>
      <w:r>
        <w:rPr>
          <w:rFonts w:ascii="Times New Roman" w:hAnsi="Times New Roman" w:cs="Times New Roman"/>
          <w:color w:val="000000"/>
          <w:sz w:val="28"/>
          <w:szCs w:val="28"/>
        </w:rPr>
        <w:t>ровления детей является реализа</w:t>
      </w:r>
      <w:r w:rsidRPr="009C4394">
        <w:rPr>
          <w:rFonts w:ascii="Times New Roman" w:hAnsi="Times New Roman" w:cs="Times New Roman"/>
          <w:color w:val="000000"/>
          <w:sz w:val="28"/>
          <w:szCs w:val="28"/>
        </w:rPr>
        <w:t>ция комплекса мероприятий, способствующих получению детьми</w:t>
      </w:r>
      <w:r w:rsidR="00A5336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9C4394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подростками качественных и социально-значимы</w:t>
      </w:r>
      <w:r>
        <w:rPr>
          <w:rFonts w:ascii="Times New Roman" w:hAnsi="Times New Roman" w:cs="Times New Roman"/>
          <w:color w:val="000000"/>
          <w:sz w:val="28"/>
          <w:szCs w:val="28"/>
        </w:rPr>
        <w:t>х услуг по оздоровлению и актив</w:t>
      </w:r>
      <w:r w:rsidR="00A53368">
        <w:rPr>
          <w:rFonts w:ascii="Times New Roman" w:hAnsi="Times New Roman" w:cs="Times New Roman"/>
          <w:color w:val="000000"/>
          <w:sz w:val="28"/>
          <w:szCs w:val="28"/>
        </w:rPr>
        <w:t>ному отдыху. О</w:t>
      </w:r>
      <w:r w:rsidRPr="009C4394">
        <w:rPr>
          <w:rFonts w:ascii="Times New Roman" w:hAnsi="Times New Roman" w:cs="Times New Roman"/>
          <w:color w:val="000000"/>
          <w:sz w:val="28"/>
          <w:szCs w:val="28"/>
        </w:rPr>
        <w:t>рганизованный активный отдых</w:t>
      </w:r>
      <w:r w:rsidR="00A53368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</w:t>
      </w:r>
      <w:r w:rsidRPr="009C4394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восстановлени</w:t>
      </w:r>
      <w:r w:rsidR="00A5336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C4394">
        <w:rPr>
          <w:rFonts w:ascii="Times New Roman" w:hAnsi="Times New Roman" w:cs="Times New Roman"/>
          <w:color w:val="000000"/>
          <w:sz w:val="28"/>
          <w:szCs w:val="28"/>
        </w:rPr>
        <w:t>, гармонизаци</w:t>
      </w:r>
      <w:r w:rsidR="00A533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C4394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</w:t>
      </w:r>
      <w:r w:rsidR="00A533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4394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 w:rsidR="00A5336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C4394">
        <w:rPr>
          <w:rFonts w:ascii="Times New Roman" w:hAnsi="Times New Roman" w:cs="Times New Roman"/>
          <w:color w:val="000000"/>
          <w:sz w:val="28"/>
          <w:szCs w:val="28"/>
        </w:rPr>
        <w:t xml:space="preserve"> духовных и физических сил</w:t>
      </w:r>
      <w:r w:rsidR="00A53368">
        <w:rPr>
          <w:rFonts w:ascii="Times New Roman" w:hAnsi="Times New Roman" w:cs="Times New Roman"/>
          <w:color w:val="000000"/>
          <w:sz w:val="28"/>
          <w:szCs w:val="28"/>
        </w:rPr>
        <w:t>, а с</w:t>
      </w:r>
      <w:r w:rsidRPr="009C4394">
        <w:rPr>
          <w:rFonts w:ascii="Times New Roman" w:hAnsi="Times New Roman" w:cs="Times New Roman"/>
          <w:color w:val="000000"/>
          <w:sz w:val="28"/>
          <w:szCs w:val="28"/>
        </w:rPr>
        <w:t xml:space="preserve">овместная деятельность   в группе сверстников, выполнение определенных задач помогает детям развивать коммуникативные качества, знакомиться с новыми видами деятельности. </w:t>
      </w:r>
    </w:p>
    <w:p w14:paraId="33D697D0" w14:textId="77777777" w:rsidR="00B3360F" w:rsidRDefault="00B3360F" w:rsidP="00B3360F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C439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      Программа </w:t>
      </w:r>
      <w:r>
        <w:rPr>
          <w:rFonts w:ascii="Times New Roman" w:hAnsi="Times New Roman"/>
          <w:sz w:val="28"/>
          <w:szCs w:val="28"/>
          <w:lang w:eastAsia="ru-RU"/>
        </w:rPr>
        <w:t>по организации летнего отдыха школьников Рудничного района</w:t>
      </w:r>
      <w:r w:rsidRPr="009C4394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 является комплексной </w:t>
      </w:r>
      <w:r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и включает в себя мероприятия различной направленности: </w:t>
      </w:r>
      <w:r>
        <w:rPr>
          <w:rFonts w:ascii="Times New Roman" w:hAnsi="Times New Roman"/>
          <w:sz w:val="28"/>
          <w:szCs w:val="28"/>
          <w:lang w:eastAsia="ru-RU"/>
        </w:rPr>
        <w:t>спортивно-оздоровительной, гражданско-патриотической,</w:t>
      </w:r>
    </w:p>
    <w:p w14:paraId="4A8AD05E" w14:textId="77777777" w:rsidR="00B3360F" w:rsidRDefault="00B3360F" w:rsidP="00B3360F">
      <w:pPr>
        <w:pStyle w:val="a4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духовно-нравственной, творческо-познавательной.</w:t>
      </w:r>
    </w:p>
    <w:p w14:paraId="4A687CC4" w14:textId="77777777" w:rsidR="00AE207E" w:rsidRDefault="00A53368" w:rsidP="00AE2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B3360F">
        <w:rPr>
          <w:rFonts w:ascii="Times New Roman" w:hAnsi="Times New Roman"/>
          <w:sz w:val="28"/>
          <w:szCs w:val="28"/>
          <w:lang w:eastAsia="ru-RU"/>
        </w:rPr>
        <w:t>программе с</w:t>
      </w:r>
      <w:r w:rsidR="00AE207E">
        <w:rPr>
          <w:rFonts w:ascii="Times New Roman" w:hAnsi="Times New Roman" w:cs="Times New Roman"/>
          <w:sz w:val="28"/>
          <w:szCs w:val="28"/>
        </w:rPr>
        <w:t xml:space="preserve"> учетом интересов</w:t>
      </w:r>
      <w:r w:rsidR="00AE207E" w:rsidRPr="0034656C">
        <w:rPr>
          <w:rFonts w:ascii="Times New Roman" w:hAnsi="Times New Roman" w:cs="Times New Roman"/>
          <w:sz w:val="28"/>
          <w:szCs w:val="28"/>
        </w:rPr>
        <w:t xml:space="preserve"> </w:t>
      </w:r>
      <w:r w:rsidR="00AE207E">
        <w:rPr>
          <w:rFonts w:ascii="Times New Roman" w:hAnsi="Times New Roman" w:cs="Times New Roman"/>
          <w:sz w:val="28"/>
          <w:szCs w:val="28"/>
        </w:rPr>
        <w:t>детей и их родителей представлено содержание деятельности ДДТ в летний период, направленное на создание благоприятных возможностей для   привлечения детей к различным видам творческой и общественно-полезной деятельности, дальнейшего развития творческих способностей с устойчивыми интересами, расширения знаний о себе и окружающем мире.</w:t>
      </w:r>
    </w:p>
    <w:p w14:paraId="25874425" w14:textId="77777777" w:rsidR="003D2DF0" w:rsidRDefault="003D2DF0" w:rsidP="00AE20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- </w:t>
      </w:r>
      <w:r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активного отдыха, оздоровления и творческого </w:t>
      </w:r>
      <w:r w:rsidR="00960098">
        <w:rPr>
          <w:rFonts w:ascii="Times New Roman" w:hAnsi="Times New Roman"/>
          <w:sz w:val="28"/>
          <w:szCs w:val="28"/>
          <w:lang w:eastAsia="ru-RU"/>
        </w:rPr>
        <w:t>развития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в летний каникулярный период.</w:t>
      </w:r>
    </w:p>
    <w:p w14:paraId="514E0A38" w14:textId="77777777" w:rsidR="003D2DF0" w:rsidRDefault="003D2DF0" w:rsidP="00AE20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Задачи:</w:t>
      </w:r>
    </w:p>
    <w:p w14:paraId="39EAEAD3" w14:textId="77777777" w:rsidR="003D2DF0" w:rsidRDefault="003D2DF0" w:rsidP="003D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навыки общения и толерантности;</w:t>
      </w:r>
    </w:p>
    <w:p w14:paraId="043F6A63" w14:textId="77777777" w:rsidR="003D2DF0" w:rsidRDefault="003D2DF0" w:rsidP="003D2DF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детям навыки здорового образа жизни, безопасного поведения;</w:t>
      </w:r>
    </w:p>
    <w:p w14:paraId="0FE10141" w14:textId="77777777" w:rsidR="003D2DF0" w:rsidRDefault="003D2DF0" w:rsidP="003D2DF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активную гражданскую позицию, чувство патриотизма и любви к людям и природе своего края через волонтерскую деятельность;</w:t>
      </w:r>
    </w:p>
    <w:p w14:paraId="45F9D150" w14:textId="77777777" w:rsidR="003D2DF0" w:rsidRDefault="003D2DF0" w:rsidP="003D2DF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развивать творческие способности, организаторские и лидерские качества у детей и подростков;</w:t>
      </w:r>
    </w:p>
    <w:p w14:paraId="1BDFB478" w14:textId="77777777" w:rsidR="003D2DF0" w:rsidRDefault="003D2DF0" w:rsidP="003D2DF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школьников с основными профессиями города и области.</w:t>
      </w:r>
    </w:p>
    <w:p w14:paraId="701B213A" w14:textId="77777777" w:rsidR="003D2DF0" w:rsidRDefault="003D2DF0" w:rsidP="003D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будет реализовываться в рамках   празднования 90-летия Рудничного района города Кемерово.</w:t>
      </w:r>
    </w:p>
    <w:p w14:paraId="5BD6B2C4" w14:textId="0EA26CB4" w:rsidR="003D2DF0" w:rsidRPr="00CF4B76" w:rsidRDefault="00456A28" w:rsidP="003D2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2DF0" w:rsidRPr="00456A2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 w:rsidR="003D2DF0">
        <w:rPr>
          <w:rFonts w:ascii="Times New Roman" w:hAnsi="Times New Roman" w:cs="Times New Roman"/>
          <w:sz w:val="28"/>
          <w:szCs w:val="28"/>
        </w:rPr>
        <w:t xml:space="preserve"> май – сентябрь 20</w:t>
      </w:r>
      <w:r w:rsidR="00F67662">
        <w:rPr>
          <w:rFonts w:ascii="Times New Roman" w:hAnsi="Times New Roman" w:cs="Times New Roman"/>
          <w:sz w:val="28"/>
          <w:szCs w:val="28"/>
        </w:rPr>
        <w:t>22</w:t>
      </w:r>
      <w:r w:rsidR="003D2D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694FD6A" w14:textId="77777777" w:rsidR="003D2DF0" w:rsidRPr="00456A28" w:rsidRDefault="00456A28" w:rsidP="00456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2DF0" w:rsidRPr="00456A28">
        <w:rPr>
          <w:rFonts w:ascii="Times New Roman" w:hAnsi="Times New Roman" w:cs="Times New Roman"/>
          <w:sz w:val="28"/>
          <w:szCs w:val="28"/>
        </w:rPr>
        <w:t>Этапы реализации Программы:</w:t>
      </w:r>
    </w:p>
    <w:p w14:paraId="2CCAC126" w14:textId="77777777" w:rsidR="003D2DF0" w:rsidRDefault="003D2DF0" w:rsidP="003D2DF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– май 2022 года.</w:t>
      </w:r>
    </w:p>
    <w:p w14:paraId="79608905" w14:textId="77777777" w:rsidR="003D2DF0" w:rsidRDefault="003D2DF0" w:rsidP="003D2DF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– июнь-август 2022 года.</w:t>
      </w:r>
    </w:p>
    <w:p w14:paraId="07758A31" w14:textId="77777777" w:rsidR="003D2DF0" w:rsidRDefault="003D2DF0" w:rsidP="003D2DF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– сентябрь 2022 года.</w:t>
      </w:r>
    </w:p>
    <w:p w14:paraId="43433991" w14:textId="77777777" w:rsidR="003D2DF0" w:rsidRPr="00456A28" w:rsidRDefault="003D2DF0" w:rsidP="00456A28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6A28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14:paraId="05043942" w14:textId="77777777" w:rsidR="003D2DF0" w:rsidRDefault="003D2DF0" w:rsidP="00456A2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организация занятости детей творческой, спортивной, игровой деятельностью;</w:t>
      </w:r>
    </w:p>
    <w:p w14:paraId="0E155AB1" w14:textId="77777777" w:rsidR="003D2DF0" w:rsidRDefault="003D2DF0" w:rsidP="003D2DF0">
      <w:pPr>
        <w:pStyle w:val="a4"/>
        <w:spacing w:line="360" w:lineRule="auto"/>
        <w:ind w:left="1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укрепление здоровья детей, развитие у школьников интереса к занятиям физкультурой и спортом;</w:t>
      </w:r>
    </w:p>
    <w:p w14:paraId="6444F73D" w14:textId="77777777" w:rsidR="003D2DF0" w:rsidRDefault="003D2DF0" w:rsidP="003D2DF0">
      <w:pPr>
        <w:pStyle w:val="a4"/>
        <w:spacing w:line="360" w:lineRule="auto"/>
        <w:ind w:left="1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приобретение новых знаний, умений, навыков;</w:t>
      </w:r>
    </w:p>
    <w:p w14:paraId="44CDCF2E" w14:textId="77777777" w:rsidR="003D2DF0" w:rsidRDefault="003D2DF0" w:rsidP="003D2DF0">
      <w:pPr>
        <w:pStyle w:val="a4"/>
        <w:spacing w:line="360" w:lineRule="auto"/>
        <w:ind w:left="1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получение школьниками полноценного отдыха, способствующего их социальной адаптации;</w:t>
      </w:r>
    </w:p>
    <w:p w14:paraId="2691E065" w14:textId="77777777" w:rsidR="003D2DF0" w:rsidRDefault="003D2DF0" w:rsidP="003D2DF0">
      <w:pPr>
        <w:pStyle w:val="a4"/>
        <w:spacing w:line="360" w:lineRule="auto"/>
        <w:ind w:left="1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воспитание негативного отношения к вредным привычкам;</w:t>
      </w:r>
    </w:p>
    <w:p w14:paraId="455A3D83" w14:textId="77777777" w:rsidR="003D2DF0" w:rsidRDefault="003D2DF0" w:rsidP="003D2DF0">
      <w:pPr>
        <w:pStyle w:val="a4"/>
        <w:spacing w:line="360" w:lineRule="auto"/>
        <w:ind w:left="1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воспитание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гражданско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патриотических чувств школьников;</w:t>
      </w:r>
    </w:p>
    <w:p w14:paraId="31F6949F" w14:textId="77777777" w:rsidR="003D2DF0" w:rsidRDefault="003D2DF0" w:rsidP="003D2DF0">
      <w:pPr>
        <w:pStyle w:val="a4"/>
        <w:spacing w:line="360" w:lineRule="auto"/>
        <w:ind w:left="1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укрепление дружбы и сотрудничества между детьми разных возрастов и национальностей, укрепление связей между разновозрастными группами детей.</w:t>
      </w:r>
    </w:p>
    <w:p w14:paraId="5BB05CEB" w14:textId="77777777" w:rsidR="003D2DF0" w:rsidRDefault="003D2DF0" w:rsidP="003D2DF0">
      <w:pPr>
        <w:pStyle w:val="a4"/>
        <w:spacing w:line="360" w:lineRule="auto"/>
        <w:ind w:left="1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творческого и познавательного потенциала школьников;</w:t>
      </w:r>
    </w:p>
    <w:p w14:paraId="17E99650" w14:textId="77777777" w:rsidR="003D2DF0" w:rsidRDefault="003D2DF0" w:rsidP="003D2DF0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73846F6" w14:textId="77777777" w:rsidR="00F1600E" w:rsidRDefault="00F1600E" w:rsidP="003D2D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600E" w:rsidSect="00960098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45074BA5" w14:textId="77777777" w:rsidR="00642F67" w:rsidRDefault="00642F67" w:rsidP="00F16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EDD195" w14:textId="77777777" w:rsidR="00F1600E" w:rsidRDefault="00F1600E" w:rsidP="00F16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0E">
        <w:rPr>
          <w:rFonts w:ascii="Times New Roman" w:hAnsi="Times New Roman" w:cs="Times New Roman"/>
          <w:b/>
          <w:sz w:val="28"/>
          <w:szCs w:val="28"/>
        </w:rPr>
        <w:t>Календарь проведения мероприятий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00E">
        <w:rPr>
          <w:rFonts w:ascii="Times New Roman" w:hAnsi="Times New Roman" w:cs="Times New Roman"/>
          <w:b/>
          <w:sz w:val="28"/>
          <w:szCs w:val="28"/>
        </w:rPr>
        <w:t>по организации отдыха и оздоровления учащихся 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00E">
        <w:rPr>
          <w:rFonts w:ascii="Times New Roman" w:hAnsi="Times New Roman" w:cs="Times New Roman"/>
          <w:b/>
          <w:sz w:val="28"/>
          <w:szCs w:val="28"/>
        </w:rPr>
        <w:t>Рудничного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16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8E1666" w14:textId="77777777" w:rsidR="00F1600E" w:rsidRPr="00F1600E" w:rsidRDefault="00F1600E" w:rsidP="00F16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2" w:type="dxa"/>
        <w:tblInd w:w="-856" w:type="dxa"/>
        <w:tblLook w:val="04A0" w:firstRow="1" w:lastRow="0" w:firstColumn="1" w:lastColumn="0" w:noHBand="0" w:noVBand="1"/>
      </w:tblPr>
      <w:tblGrid>
        <w:gridCol w:w="2284"/>
        <w:gridCol w:w="2395"/>
        <w:gridCol w:w="2409"/>
        <w:gridCol w:w="2552"/>
        <w:gridCol w:w="2410"/>
        <w:gridCol w:w="2126"/>
        <w:gridCol w:w="2126"/>
      </w:tblGrid>
      <w:tr w:rsidR="00F1600E" w:rsidRPr="00F1600E" w14:paraId="6B86A29D" w14:textId="77777777" w:rsidTr="00F1600E">
        <w:trPr>
          <w:trHeight w:val="264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14:paraId="06FE15A9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14:paraId="5C919643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14:paraId="583E6613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14:paraId="6CDEC9A8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14:paraId="39EB1B4E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14:paraId="0B83611F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Суббота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00" w:fill="00FF00"/>
            <w:noWrap/>
            <w:vAlign w:val="bottom"/>
            <w:hideMark/>
          </w:tcPr>
          <w:p w14:paraId="4A319750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F1600E" w:rsidRPr="00F1600E" w14:paraId="15994076" w14:textId="77777777" w:rsidTr="00642F67">
        <w:trPr>
          <w:trHeight w:val="264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956F9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A64B4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vAlign w:val="bottom"/>
            <w:hideMark/>
          </w:tcPr>
          <w:p w14:paraId="7F66037C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vAlign w:val="bottom"/>
            <w:hideMark/>
          </w:tcPr>
          <w:p w14:paraId="07A0B1CC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vAlign w:val="bottom"/>
            <w:hideMark/>
          </w:tcPr>
          <w:p w14:paraId="3AD19B6D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vAlign w:val="bottom"/>
            <w:hideMark/>
          </w:tcPr>
          <w:p w14:paraId="164486E8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vAlign w:val="bottom"/>
            <w:hideMark/>
          </w:tcPr>
          <w:p w14:paraId="5DF831BE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Июнь</w:t>
            </w:r>
          </w:p>
        </w:tc>
      </w:tr>
      <w:tr w:rsidR="00F1600E" w:rsidRPr="00F1600E" w14:paraId="72E9C08A" w14:textId="77777777" w:rsidTr="00F1600E">
        <w:trPr>
          <w:trHeight w:val="1020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A9AB4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1DA8D5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1CE2CB1F" w14:textId="77777777" w:rsidR="00F1600E" w:rsidRPr="00F1600E" w:rsidRDefault="00F1600E" w:rsidP="00122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Игровая программа для детей Рудничного района, посвященная Дню защиты детей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9732A3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1A7E70E8" w14:textId="1FDCC5B2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вечерней досуговой площадки на территории ДДТ с 15.00-16.</w:t>
            </w:r>
            <w:r w:rsidR="00491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BE3803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77D316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481FC618" w14:textId="77777777" w:rsidTr="00F1600E">
        <w:trPr>
          <w:trHeight w:val="792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C8C6E43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26ECB33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6F76023F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1D4116DD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Конкурс листовок и плакатов "Мы за безопасные дороги"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6516DCF2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Профориентационная </w:t>
            </w:r>
            <w:proofErr w:type="spellStart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квиз</w:t>
            </w:r>
            <w:proofErr w:type="spellEnd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-игра </w:t>
            </w: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«Форсайт- качели времени»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92726C0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E0670BD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60200B5F" w14:textId="77777777" w:rsidTr="00F1600E">
        <w:trPr>
          <w:trHeight w:val="264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05FF72D8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Июнь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33E58011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Июнь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066EDD7A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663347DE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5858F27A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675B2290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2E49CBE6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Июнь</w:t>
            </w:r>
          </w:p>
        </w:tc>
      </w:tr>
      <w:tr w:rsidR="00F1600E" w:rsidRPr="00F1600E" w14:paraId="6C1D9161" w14:textId="77777777" w:rsidTr="00F1600E">
        <w:trPr>
          <w:trHeight w:val="1056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48612D07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Районная волонтерская акция "Чудо-цветник"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53094680" w14:textId="2DCFD215" w:rsidR="00F1600E" w:rsidRPr="00F1600E" w:rsidRDefault="00491D58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Интеллектуальный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F1600E"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Геокруиз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="00F1600E"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25E277FD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Выстака</w:t>
            </w:r>
            <w:proofErr w:type="spellEnd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ярмарка "Детский </w:t>
            </w:r>
            <w:proofErr w:type="spellStart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арбат</w:t>
            </w:r>
            <w:proofErr w:type="spellEnd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7C21F66E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Туристический слет, посвященный 350 </w:t>
            </w:r>
            <w:proofErr w:type="spellStart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летию</w:t>
            </w:r>
            <w:proofErr w:type="spellEnd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 дня рождения Петра 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3DF7CBC7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Историко-краеведческая игра "Взгляд в прошлое", посвященная Дню России, День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167D5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094EB6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 России</w:t>
            </w:r>
          </w:p>
        </w:tc>
      </w:tr>
      <w:tr w:rsidR="00F1600E" w:rsidRPr="00F1600E" w14:paraId="575AC41F" w14:textId="77777777" w:rsidTr="00F1600E">
        <w:trPr>
          <w:trHeight w:val="1056"/>
        </w:trPr>
        <w:tc>
          <w:tcPr>
            <w:tcW w:w="2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5F1A58" w14:textId="3214F295" w:rsidR="00F1600E" w:rsidRPr="00F1600E" w:rsidRDefault="00F1600E" w:rsidP="001C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C3D32"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Районный конкурс-фестиваль по вокалу "Голос -лагерь"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6C826F38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Конкурс стенгазет "Калейдоскоп задачек безопасности"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F19B99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EB17EB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7B017C51" w14:textId="4FFFC5E0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вечерней досуговой площадки на территории ДДТ с 15.00-16.</w:t>
            </w:r>
            <w:r w:rsidR="00491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0B297D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434FD7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32A343C6" w14:textId="77777777" w:rsidTr="00F1600E">
        <w:trPr>
          <w:trHeight w:val="264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53BF98A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18E12AFB" w14:textId="77777777" w:rsid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актива</w:t>
            </w:r>
          </w:p>
          <w:p w14:paraId="113A9ECD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10EADA1E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Школа актива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BE7ADB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527BE1C0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актива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5905372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960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актива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CDE2E4E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5C387F39" w14:textId="77777777" w:rsidTr="00F1600E">
        <w:trPr>
          <w:trHeight w:val="264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3C6BC9D0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Июнь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0E2A03F6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Июнь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7CE6AE35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38B63026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4061F640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0930C3EE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2ED92A4C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Июнь</w:t>
            </w:r>
          </w:p>
        </w:tc>
      </w:tr>
      <w:tr w:rsidR="00F1600E" w:rsidRPr="00F1600E" w14:paraId="26E017E9" w14:textId="77777777" w:rsidTr="00F1600E">
        <w:trPr>
          <w:trHeight w:val="528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7590D5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7F42477E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Конкурс рисунков по БДД "Безопасное лето 2022"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14:paraId="2CBDA064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Конкурс МК по ДПИ "Квартал ремесел"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01BEDA4C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"Веселые старты"11.00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11C95168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Спартакиада для ТОС и РВО. 2-й день. 11.00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44B44F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C62E04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28250667" w14:textId="77777777" w:rsidTr="00F1600E">
        <w:trPr>
          <w:trHeight w:val="1056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0211EB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30766121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"Вело - эстафета "ПДД на ура!"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78F319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Спартакиада для ТОС и РВО. 1-й день11.00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6312E431" w14:textId="5D43BAA5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Районный </w:t>
            </w:r>
            <w:proofErr w:type="spellStart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конк</w:t>
            </w:r>
            <w:r w:rsidR="006A1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урс "Профессиональный старт" 11.00-12.</w:t>
            </w: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66C90B08" w14:textId="7F195002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вечерней досуговой площадки на территории ДДТ с 15.00-16.</w:t>
            </w:r>
            <w:r w:rsidR="00491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B92CF0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FDD6C4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1E934645" w14:textId="77777777" w:rsidTr="00F1600E">
        <w:trPr>
          <w:trHeight w:val="792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737828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7BD56F18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Конкурс научно-технического тв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орчества "Город будущего"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4613E062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93E267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6131E1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C361E0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8E9FBF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6BE72B23" w14:textId="77777777" w:rsidTr="00F1600E">
        <w:trPr>
          <w:trHeight w:val="792"/>
        </w:trPr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FB7D7E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5509F5A2" w14:textId="77777777" w:rsidR="00F1600E" w:rsidRPr="00F1600E" w:rsidRDefault="00F1600E" w:rsidP="00960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Районная вол</w:t>
            </w:r>
            <w:r w:rsidR="009600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онтерская акция "Правый берег"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211DCB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80DBB2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792BAE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DA142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701BCB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177BD125" w14:textId="77777777" w:rsidTr="00F1600E">
        <w:trPr>
          <w:trHeight w:val="264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1E6ED4B4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Июнь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1CE2C1F4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Июнь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423768D6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62BDA03F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1FB98E2B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2C8FD613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25145133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Июнь</w:t>
            </w:r>
          </w:p>
        </w:tc>
      </w:tr>
      <w:tr w:rsidR="00F1600E" w:rsidRPr="00F1600E" w14:paraId="3C40447C" w14:textId="77777777" w:rsidTr="00F1600E">
        <w:trPr>
          <w:trHeight w:val="1056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04133417" w14:textId="2EB1FE7C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C1F9F2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9E9D77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030BD572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Районная волонтерская акция "Чистый бор"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78082996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Районный конкурс "Игра и труд рядом идут" 11.30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306204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2D3468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330A1021" w14:textId="77777777" w:rsidTr="00F1600E">
        <w:trPr>
          <w:trHeight w:val="792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8902690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D2409CD" w14:textId="77777777" w:rsidR="00F1600E" w:rsidRPr="00F1600E" w:rsidRDefault="00F1600E" w:rsidP="00F1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0A98CCC0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2F39BF9" w14:textId="77777777" w:rsidR="00F1600E" w:rsidRPr="00F1600E" w:rsidRDefault="00F1600E" w:rsidP="00F1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76B3581A" w14:textId="15145300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вечерней досуговой площадки на территории ДДТ с 15.00-16.</w:t>
            </w:r>
            <w:r w:rsidR="00491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947C392" w14:textId="77777777" w:rsidR="00F1600E" w:rsidRPr="00F1600E" w:rsidRDefault="00F1600E" w:rsidP="00F1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126A80F" w14:textId="77777777" w:rsidR="00F1600E" w:rsidRPr="00F1600E" w:rsidRDefault="00F1600E" w:rsidP="00F16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51209443" w14:textId="77777777" w:rsidTr="00F1600E">
        <w:trPr>
          <w:trHeight w:val="264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2419A32C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Июнь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06959904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Июнь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341BF39D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Июнь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4285F4" w:fill="00B0F0"/>
            <w:hideMark/>
          </w:tcPr>
          <w:p w14:paraId="2F5D9A9D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Июнь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hideMark/>
          </w:tcPr>
          <w:p w14:paraId="350144F0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hideMark/>
          </w:tcPr>
          <w:p w14:paraId="0CBE851B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hideMark/>
          </w:tcPr>
          <w:p w14:paraId="04050F17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Июль</w:t>
            </w:r>
          </w:p>
        </w:tc>
      </w:tr>
      <w:tr w:rsidR="00F1600E" w:rsidRPr="00F1600E" w14:paraId="07ED06F8" w14:textId="77777777" w:rsidTr="00F1600E">
        <w:trPr>
          <w:trHeight w:val="792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E49CF0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День молодежи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026591C9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Веселые старты11.00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968365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623B7616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Конкурс МК по ДПИ "Квартал ремесел"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1E2E03E9" w14:textId="4FB7C764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вечерней досуговой площадки на территории ДДТ с 15.00-16.</w:t>
            </w:r>
            <w:r w:rsidR="00491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8B3EB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FB3A00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572C3957" w14:textId="77777777" w:rsidTr="00F1600E">
        <w:trPr>
          <w:trHeight w:val="264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6E3B7"/>
            <w:noWrap/>
            <w:hideMark/>
          </w:tcPr>
          <w:p w14:paraId="687E2E8D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Июль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noWrap/>
            <w:hideMark/>
          </w:tcPr>
          <w:p w14:paraId="4BCCC3B8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Июль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noWrap/>
            <w:hideMark/>
          </w:tcPr>
          <w:p w14:paraId="097D4449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Июль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noWrap/>
            <w:hideMark/>
          </w:tcPr>
          <w:p w14:paraId="25B16137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Июль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noWrap/>
            <w:hideMark/>
          </w:tcPr>
          <w:p w14:paraId="20EB3367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noWrap/>
            <w:hideMark/>
          </w:tcPr>
          <w:p w14:paraId="7A1FC7A3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noWrap/>
            <w:hideMark/>
          </w:tcPr>
          <w:p w14:paraId="303AB486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Июль</w:t>
            </w:r>
          </w:p>
        </w:tc>
      </w:tr>
      <w:tr w:rsidR="00F1600E" w:rsidRPr="00F1600E" w14:paraId="5469F9A7" w14:textId="77777777" w:rsidTr="00F1600E">
        <w:trPr>
          <w:trHeight w:val="792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A0B571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6E5D8D09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Выстака</w:t>
            </w:r>
            <w:proofErr w:type="spellEnd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ярмарка "Детский </w:t>
            </w:r>
            <w:proofErr w:type="spellStart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арбат</w:t>
            </w:r>
            <w:proofErr w:type="spellEnd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15F87C12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Туристический слет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78BC844B" w14:textId="68AAFCD7" w:rsidR="00F1600E" w:rsidRPr="00F1600E" w:rsidRDefault="00F1600E" w:rsidP="001C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Районный конкурс-фестиваль по вокалу "Голос -лагерь"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732C3591" w14:textId="578B795D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вечерней досуговой площадки на территории ДДТ с 15.00-16.</w:t>
            </w:r>
            <w:r w:rsidR="00491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FF37D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FCC6F8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43CAC02A" w14:textId="77777777" w:rsidTr="00F1600E">
        <w:trPr>
          <w:trHeight w:val="792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B592F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62B9078F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Конкурс научно-технического творчества "Город будущего"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3EE96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C4DC89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064D7147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Районная волонтерская акция "Правый берег"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F6DC8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238C50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21A2E94A" w14:textId="77777777" w:rsidTr="00F1600E">
        <w:trPr>
          <w:trHeight w:val="264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6E3B7"/>
            <w:noWrap/>
            <w:hideMark/>
          </w:tcPr>
          <w:p w14:paraId="543AE2B3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Июль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noWrap/>
            <w:hideMark/>
          </w:tcPr>
          <w:p w14:paraId="7217C5E4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Июль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noWrap/>
            <w:hideMark/>
          </w:tcPr>
          <w:p w14:paraId="150FA601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Июль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noWrap/>
            <w:hideMark/>
          </w:tcPr>
          <w:p w14:paraId="146036AE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Июль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noWrap/>
            <w:hideMark/>
          </w:tcPr>
          <w:p w14:paraId="4A1E5B2C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noWrap/>
            <w:hideMark/>
          </w:tcPr>
          <w:p w14:paraId="099C760A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noWrap/>
            <w:hideMark/>
          </w:tcPr>
          <w:p w14:paraId="526902F2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Июль</w:t>
            </w:r>
          </w:p>
        </w:tc>
      </w:tr>
      <w:tr w:rsidR="00F1600E" w:rsidRPr="00F1600E" w14:paraId="2B5C4348" w14:textId="77777777" w:rsidTr="00F1600E">
        <w:trPr>
          <w:trHeight w:val="792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01DC7A87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Конкурс стенгазет "Калейдоскоп задачек безопасности"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02553AD4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Конкурс рисунков и плакатов по БДД "Безопасное лето 2022"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1ABE89D2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11.00 Спартакиада для ТОС и РВО. 1-й день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1ABA0D9C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Историко-краеведческая игра "Взгляд в прошлое"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6EA8E113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11.00 Спартакиада для ТОС и РВО. 2-й день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CF9A13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56B4A0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6A50E5A9" w14:textId="77777777" w:rsidTr="00F1600E">
        <w:trPr>
          <w:trHeight w:val="1320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0D8DDCE1" w14:textId="77777777" w:rsid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Районный </w:t>
            </w:r>
            <w:proofErr w:type="spellStart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конкурс "Профессиональный старт" 11.00-12.30</w:t>
            </w:r>
          </w:p>
          <w:p w14:paraId="165F4E4D" w14:textId="77777777" w:rsidR="00960098" w:rsidRDefault="00960098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614B9A0A" w14:textId="77777777" w:rsidR="00960098" w:rsidRDefault="00960098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C616912" w14:textId="6635AE4B" w:rsid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46C6271" w14:textId="3D0951CF" w:rsidR="006A1A18" w:rsidRDefault="006A1A18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299433FD" w14:textId="77777777" w:rsidR="006A1A18" w:rsidRDefault="006A1A18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0089F8C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55DD86B0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Профориентационная </w:t>
            </w:r>
            <w:proofErr w:type="spellStart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квиз</w:t>
            </w:r>
            <w:proofErr w:type="spellEnd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-игра </w:t>
            </w: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«Форсайт- качели времени»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2E84FD0F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3EECEA3D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21E2EC12" w14:textId="6D4FC678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вечерней досуговой площадки на территории ДДТ с 15.00-16.</w:t>
            </w:r>
            <w:r w:rsidR="00491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9873413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72E585F4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263045CF" w14:textId="77777777" w:rsidTr="00F1600E">
        <w:trPr>
          <w:trHeight w:val="264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6E3B7"/>
            <w:hideMark/>
          </w:tcPr>
          <w:p w14:paraId="3C8786B2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 Июль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hideMark/>
          </w:tcPr>
          <w:p w14:paraId="36472FA2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Июль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hideMark/>
          </w:tcPr>
          <w:p w14:paraId="63FB32F0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Июль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hideMark/>
          </w:tcPr>
          <w:p w14:paraId="36DE2044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Июль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hideMark/>
          </w:tcPr>
          <w:p w14:paraId="0288ACF2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hideMark/>
          </w:tcPr>
          <w:p w14:paraId="505F6407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hideMark/>
          </w:tcPr>
          <w:p w14:paraId="768D4F83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Июль</w:t>
            </w:r>
          </w:p>
        </w:tc>
      </w:tr>
      <w:tr w:rsidR="00F1600E" w:rsidRPr="00F1600E" w14:paraId="0C0A8574" w14:textId="77777777" w:rsidTr="00F1600E">
        <w:trPr>
          <w:trHeight w:val="792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4F2DB5C" w14:textId="77777777" w:rsidR="00F1600E" w:rsidRPr="00F1600E" w:rsidRDefault="00F1600E" w:rsidP="00F1600E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13D62500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Конкурс листовок и плакатов "Мы за безопасные дороги"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563CE8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14:paraId="1C6B43D6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Конкурс МК по ДПИ "Квартал ремесел"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7A8" w:fill="FFFFFF"/>
            <w:hideMark/>
          </w:tcPr>
          <w:p w14:paraId="5A161B05" w14:textId="0181E8A8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вечерней досуговой площадки на территории ДДТ с 15.00-1</w:t>
            </w:r>
            <w:r w:rsidR="00491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176416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676E98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565EE442" w14:textId="77777777" w:rsidTr="00F1600E">
        <w:trPr>
          <w:trHeight w:val="264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6E3B7"/>
            <w:hideMark/>
          </w:tcPr>
          <w:p w14:paraId="0AAE6A84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Июль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hideMark/>
          </w:tcPr>
          <w:p w14:paraId="60390658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Июль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hideMark/>
          </w:tcPr>
          <w:p w14:paraId="06B5473F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Июль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hideMark/>
          </w:tcPr>
          <w:p w14:paraId="737AF73A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Июль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hideMark/>
          </w:tcPr>
          <w:p w14:paraId="4F6B66E1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 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hideMark/>
          </w:tcPr>
          <w:p w14:paraId="6656947C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A6E3B7"/>
            <w:hideMark/>
          </w:tcPr>
          <w:p w14:paraId="228B5594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Июль</w:t>
            </w:r>
          </w:p>
        </w:tc>
      </w:tr>
      <w:tr w:rsidR="00F1600E" w:rsidRPr="00F1600E" w14:paraId="71D4C5A1" w14:textId="77777777" w:rsidTr="00F1600E">
        <w:trPr>
          <w:trHeight w:val="792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679B7C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4EC49FEA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6837B2DD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11.00 Веселые старты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3BD5C6D7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Районный конкурс-фестиваль по вокалу и художественному слову "Голос -лагерь"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1339F7EE" w14:textId="45BA7CCA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вечерней досуговой площадки на территории ДДТ с 15.00-16.</w:t>
            </w:r>
            <w:r w:rsidR="00491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E9266D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73E994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0684EA62" w14:textId="77777777" w:rsidTr="00F1600E">
        <w:trPr>
          <w:trHeight w:val="264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0AAE9CCA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Август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67C1A90D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Август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0B7F565B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Август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2F20937D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Август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0FC6DF41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5B6F86F8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6099C76F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Август</w:t>
            </w:r>
          </w:p>
        </w:tc>
      </w:tr>
      <w:tr w:rsidR="00F1600E" w:rsidRPr="00F1600E" w14:paraId="1DBF5AD2" w14:textId="77777777" w:rsidTr="00F1600E">
        <w:trPr>
          <w:trHeight w:val="792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206B26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5ABB5776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60172EB8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Выстака</w:t>
            </w:r>
            <w:proofErr w:type="spellEnd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ярмарка "Детский </w:t>
            </w:r>
            <w:proofErr w:type="spellStart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арбат</w:t>
            </w:r>
            <w:proofErr w:type="spellEnd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74683569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Турнир по  шашкам, шахматам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5CD604EA" w14:textId="506B05B9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вечерней досуговой площадки на территории ДДТ с 15.00-1</w:t>
            </w:r>
            <w:r w:rsidR="00491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8763F2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11F3B5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78BC7E2E" w14:textId="77777777" w:rsidTr="00F1600E">
        <w:trPr>
          <w:trHeight w:val="528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0BEBB3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5E21D2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444F6E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0EA7F625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Конкурс листовок и плакатов "Мы за безопасные дороги"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9AB258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B8D00F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128D1E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72139E1D" w14:textId="77777777" w:rsidTr="00F1600E">
        <w:trPr>
          <w:trHeight w:val="264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72419315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Август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58B48DE1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августа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21B3D751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Август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0B580B75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Август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4BBC307D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0D9D12F7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5DED4241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Август</w:t>
            </w:r>
          </w:p>
        </w:tc>
      </w:tr>
      <w:tr w:rsidR="00F1600E" w:rsidRPr="00F1600E" w14:paraId="2BD6ACA4" w14:textId="77777777" w:rsidTr="00F1600E">
        <w:trPr>
          <w:trHeight w:val="792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A5AAF4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Конкурс стенгазет "Калейдоскоп задачек </w:t>
            </w:r>
            <w:proofErr w:type="spellStart"/>
            <w:r w:rsidRPr="00F160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БезОпасности</w:t>
            </w:r>
            <w:proofErr w:type="spellEnd"/>
            <w:r w:rsidRPr="00F160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9C4C8C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Конкурс рисунков и плакатов по БДД "Безопасное лето 2022"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5A318514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Конкурс мастер-классов по ДПИ "Квартал ремесел"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CB3199" w14:textId="639B870B" w:rsidR="00F1600E" w:rsidRPr="00F1600E" w:rsidRDefault="00F1600E" w:rsidP="001C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C3D32"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Районный конкурс-фестиваль по вокалу "Голос -лагерь"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663A928C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Веселые старты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14E823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1A7A67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6BEEB308" w14:textId="77777777" w:rsidTr="00F1600E">
        <w:trPr>
          <w:trHeight w:val="1056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A9E6B8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EA4335" w:fill="FFFFFF"/>
            <w:vAlign w:val="bottom"/>
            <w:hideMark/>
          </w:tcPr>
          <w:p w14:paraId="42050433" w14:textId="0A5C2436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Районный </w:t>
            </w:r>
            <w:proofErr w:type="spellStart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конкурс "Профессиональный старт"</w:t>
            </w:r>
            <w:r w:rsidR="006A1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11.00-12.30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7EECD2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501B65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7937A2C4" w14:textId="63AE8B7E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вечерней досуговой площадки на территории ДДТ с 15.00-1</w:t>
            </w:r>
            <w:r w:rsidR="00491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6C386E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BDC9AC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16F6CAC9" w14:textId="77777777" w:rsidTr="00F1600E">
        <w:trPr>
          <w:trHeight w:val="264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3F573B28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Август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1085541C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Август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65F88332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Август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09CE0AE1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Август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40841AED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2709D0FD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3EA33A0D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Август</w:t>
            </w:r>
          </w:p>
        </w:tc>
      </w:tr>
      <w:tr w:rsidR="00F1600E" w:rsidRPr="00F1600E" w14:paraId="4CEBFC9A" w14:textId="77777777" w:rsidTr="00F1600E">
        <w:trPr>
          <w:trHeight w:val="792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14CE2E21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Конкурс научно-технического творчества "Город будущего"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44CC68CD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Историко-краеведческая игра "Взгляд в прошлое"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70DD5EE1" w14:textId="1498D311" w:rsidR="00F1600E" w:rsidRPr="00F1600E" w:rsidRDefault="00491D58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Интеллектуальный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F1600E"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Геокруиз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778DD8D8" w14:textId="4E6CF49B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4C118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307B79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DD548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67B38770" w14:textId="77777777" w:rsidTr="00F1600E">
        <w:trPr>
          <w:trHeight w:val="792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468ACC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76855" w14:textId="61704BA3" w:rsidR="00F1600E" w:rsidRPr="00F1600E" w:rsidRDefault="00857AF3" w:rsidP="00857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Вело-эстафеты "ПДД-на Ура!"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7A75DF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08C28F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4335" w:fill="FFFFFF"/>
            <w:hideMark/>
          </w:tcPr>
          <w:p w14:paraId="5F1C938E" w14:textId="00F4EC43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вечерней досуговой площадки на территории ДДТ с 15.00-1</w:t>
            </w:r>
            <w:r w:rsidR="00491D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55A3D9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7B9FEF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1600E" w:rsidRPr="00F1600E" w14:paraId="59354087" w14:textId="77777777" w:rsidTr="00F1600E">
        <w:trPr>
          <w:trHeight w:val="264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6D5FB804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Август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0C23539D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Август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424B5FB6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Август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60A3B35D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Август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D7E6B" w:fill="FDD868"/>
            <w:hideMark/>
          </w:tcPr>
          <w:p w14:paraId="0324E65B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 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39A5F64B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7E6B" w:fill="FDD868"/>
            <w:hideMark/>
          </w:tcPr>
          <w:p w14:paraId="2EE66ECB" w14:textId="77777777" w:rsidR="00F1600E" w:rsidRPr="00F1600E" w:rsidRDefault="00F1600E" w:rsidP="00F160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Август</w:t>
            </w:r>
          </w:p>
        </w:tc>
      </w:tr>
      <w:tr w:rsidR="00F1600E" w:rsidRPr="00F1600E" w14:paraId="6AEC26B1" w14:textId="77777777" w:rsidTr="00F1600E">
        <w:trPr>
          <w:trHeight w:val="684"/>
        </w:trPr>
        <w:tc>
          <w:tcPr>
            <w:tcW w:w="2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F972A0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AF606D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1342FD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2FDB475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4335" w:fill="FFFFFF"/>
            <w:hideMark/>
          </w:tcPr>
          <w:p w14:paraId="3A00D075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Интеллектуальный конкурс "С Днем Шахтера, страна! С днем Шахтера , Кузбасс"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49FE2E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A91735" w14:textId="77777777" w:rsidR="00F1600E" w:rsidRPr="00F1600E" w:rsidRDefault="00F1600E" w:rsidP="00F160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16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095375C" w14:textId="77777777" w:rsidR="00AE207E" w:rsidRPr="008F1775" w:rsidRDefault="00AE207E" w:rsidP="00642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207E" w:rsidRPr="008F1775" w:rsidSect="00F1600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MS Minch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7EDF"/>
    <w:multiLevelType w:val="hybridMultilevel"/>
    <w:tmpl w:val="B358EAA8"/>
    <w:lvl w:ilvl="0" w:tplc="1ED4325E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51D5A"/>
    <w:multiLevelType w:val="hybridMultilevel"/>
    <w:tmpl w:val="BD0AA22E"/>
    <w:lvl w:ilvl="0" w:tplc="5724838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C9"/>
    <w:rsid w:val="0012293F"/>
    <w:rsid w:val="001C3D32"/>
    <w:rsid w:val="001F046E"/>
    <w:rsid w:val="00255181"/>
    <w:rsid w:val="00303B93"/>
    <w:rsid w:val="003D2DF0"/>
    <w:rsid w:val="00456A28"/>
    <w:rsid w:val="00491D58"/>
    <w:rsid w:val="00642F67"/>
    <w:rsid w:val="006A1A18"/>
    <w:rsid w:val="00743387"/>
    <w:rsid w:val="007444A6"/>
    <w:rsid w:val="00857AF3"/>
    <w:rsid w:val="008F1775"/>
    <w:rsid w:val="0093572A"/>
    <w:rsid w:val="00960098"/>
    <w:rsid w:val="00A53368"/>
    <w:rsid w:val="00AE207E"/>
    <w:rsid w:val="00B3360F"/>
    <w:rsid w:val="00B56A5F"/>
    <w:rsid w:val="00BF0EAC"/>
    <w:rsid w:val="00C81FC9"/>
    <w:rsid w:val="00CD2FDE"/>
    <w:rsid w:val="00E2438B"/>
    <w:rsid w:val="00F1600E"/>
    <w:rsid w:val="00F67662"/>
    <w:rsid w:val="00FC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E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51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E207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51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E207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Лариса Александровна Гурская</cp:lastModifiedBy>
  <cp:revision>9</cp:revision>
  <dcterms:created xsi:type="dcterms:W3CDTF">2022-05-17T07:09:00Z</dcterms:created>
  <dcterms:modified xsi:type="dcterms:W3CDTF">2022-05-18T04:04:00Z</dcterms:modified>
</cp:coreProperties>
</file>